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DD" w:rsidRPr="00811336" w:rsidRDefault="00730A7E" w:rsidP="00546BDD">
      <w:pPr>
        <w:jc w:val="center"/>
        <w:rPr>
          <w:rFonts w:ascii="Bookman Old Style" w:hAnsi="Bookman Old Style" w:cs="Calibri"/>
          <w:b/>
          <w:sz w:val="22"/>
        </w:rPr>
      </w:pPr>
      <w:r>
        <w:rPr>
          <w:rFonts w:ascii="Bookman Old Style" w:hAnsi="Bookman Old Style" w:cs="Calibri"/>
          <w:b/>
          <w:sz w:val="22"/>
        </w:rPr>
        <w:t xml:space="preserve">Ş.Ş.D.K.A.İ.H.L. </w:t>
      </w:r>
      <w:r w:rsidR="008451A9">
        <w:rPr>
          <w:rFonts w:ascii="Bookman Old Style" w:hAnsi="Bookman Old Style" w:cs="Calibri"/>
          <w:b/>
          <w:sz w:val="22"/>
        </w:rPr>
        <w:t>2018</w:t>
      </w:r>
      <w:r w:rsidR="00546BDD" w:rsidRPr="00811336">
        <w:rPr>
          <w:rFonts w:ascii="Bookman Old Style" w:hAnsi="Bookman Old Style" w:cs="Calibri"/>
          <w:b/>
          <w:sz w:val="22"/>
        </w:rPr>
        <w:t>/20</w:t>
      </w:r>
      <w:r w:rsidR="008451A9">
        <w:rPr>
          <w:rFonts w:ascii="Bookman Old Style" w:hAnsi="Bookman Old Style" w:cs="Calibri"/>
          <w:b/>
          <w:sz w:val="22"/>
        </w:rPr>
        <w:t>19</w:t>
      </w:r>
      <w:r w:rsidR="00546BDD" w:rsidRPr="00811336">
        <w:rPr>
          <w:rFonts w:ascii="Bookman Old Style" w:hAnsi="Bookman Old Style" w:cs="Calibri"/>
          <w:b/>
          <w:sz w:val="22"/>
        </w:rPr>
        <w:t xml:space="preserve"> EĞİTİM-ÖĞRETİM YILI </w:t>
      </w:r>
    </w:p>
    <w:p w:rsidR="00811336" w:rsidRPr="00811336" w:rsidRDefault="00D25DFF" w:rsidP="001447B7">
      <w:pPr>
        <w:jc w:val="center"/>
        <w:rPr>
          <w:rFonts w:ascii="Bookman Old Style" w:hAnsi="Bookman Old Style" w:cs="Calibri"/>
          <w:b/>
          <w:sz w:val="22"/>
        </w:rPr>
      </w:pPr>
      <w:proofErr w:type="gramStart"/>
      <w:r>
        <w:rPr>
          <w:rFonts w:ascii="Bookman Old Style" w:hAnsi="Bookman Old Style" w:cs="Calibri"/>
          <w:b/>
          <w:sz w:val="22"/>
        </w:rPr>
        <w:t>…..</w:t>
      </w:r>
      <w:proofErr w:type="gramEnd"/>
      <w:r>
        <w:rPr>
          <w:rFonts w:ascii="Bookman Old Style" w:hAnsi="Bookman Old Style" w:cs="Calibri"/>
          <w:b/>
          <w:sz w:val="22"/>
        </w:rPr>
        <w:t xml:space="preserve">/…. SINIFI </w:t>
      </w:r>
      <w:r w:rsidR="004D2F60" w:rsidRPr="00811336">
        <w:rPr>
          <w:rFonts w:ascii="Bookman Old Style" w:hAnsi="Bookman Old Style" w:cs="Calibri"/>
          <w:b/>
          <w:sz w:val="22"/>
        </w:rPr>
        <w:t>VELİ GÖRÜŞME FORMU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599"/>
        <w:gridCol w:w="1856"/>
        <w:gridCol w:w="2784"/>
        <w:gridCol w:w="3763"/>
        <w:gridCol w:w="3508"/>
      </w:tblGrid>
      <w:tr w:rsidR="006975B4" w:rsidRPr="00811336" w:rsidTr="001447B7">
        <w:trPr>
          <w:trHeight w:val="645"/>
          <w:jc w:val="center"/>
        </w:trPr>
        <w:tc>
          <w:tcPr>
            <w:tcW w:w="742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SIRA</w:t>
            </w:r>
          </w:p>
          <w:p w:rsidR="006975B4" w:rsidRPr="00811336" w:rsidRDefault="00F8577E" w:rsidP="00A56162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599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GÖRÜŞME YAPILAN </w:t>
            </w:r>
          </w:p>
          <w:p w:rsidR="006975B4" w:rsidRPr="00811336" w:rsidRDefault="00F8577E" w:rsidP="006975B4">
            <w:pPr>
              <w:jc w:val="center"/>
              <w:rPr>
                <w:rFonts w:ascii="Bookman Old Style" w:hAnsi="Bookman Old Style" w:cs="Calibri"/>
                <w:b/>
                <w:sz w:val="20"/>
                <w:szCs w:val="16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VELİNİ ADI SOYADI</w:t>
            </w:r>
          </w:p>
        </w:tc>
        <w:tc>
          <w:tcPr>
            <w:tcW w:w="1856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GÖRÜŞMENİN TARİHİ</w:t>
            </w:r>
          </w:p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  <w:tc>
          <w:tcPr>
            <w:tcW w:w="2784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4D2F60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ÖĞRENCİ ADI-SOYADI/</w:t>
            </w: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YAKINLIK DERECESİ</w:t>
            </w:r>
          </w:p>
        </w:tc>
        <w:tc>
          <w:tcPr>
            <w:tcW w:w="3763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GÖRÜŞME KONUSU</w:t>
            </w:r>
          </w:p>
        </w:tc>
        <w:tc>
          <w:tcPr>
            <w:tcW w:w="3508" w:type="dxa"/>
          </w:tcPr>
          <w:p w:rsidR="006975B4" w:rsidRPr="00811336" w:rsidRDefault="006975B4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975B4" w:rsidRPr="00811336" w:rsidRDefault="00F8577E" w:rsidP="00F045C7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811336">
              <w:rPr>
                <w:rFonts w:ascii="Bookman Old Style" w:hAnsi="Bookman Old Style" w:cs="Calibri"/>
                <w:b/>
                <w:sz w:val="20"/>
                <w:szCs w:val="20"/>
              </w:rPr>
              <w:t>YAPILAN İŞLEM VE DEĞERLENDİRME</w:t>
            </w:r>
          </w:p>
        </w:tc>
      </w:tr>
      <w:tr w:rsidR="000E6734" w:rsidRPr="00811336" w:rsidTr="00546BDD">
        <w:trPr>
          <w:trHeight w:val="516"/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1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  <w:bookmarkStart w:id="0" w:name="_GoBack"/>
            <w:bookmarkEnd w:id="0"/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2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3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4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5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6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7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0E6734" w:rsidRPr="00811336" w:rsidTr="00546BDD">
        <w:trPr>
          <w:jc w:val="center"/>
        </w:trPr>
        <w:tc>
          <w:tcPr>
            <w:tcW w:w="742" w:type="dxa"/>
          </w:tcPr>
          <w:p w:rsidR="000E6734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8</w:t>
            </w:r>
          </w:p>
        </w:tc>
        <w:tc>
          <w:tcPr>
            <w:tcW w:w="2599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0E6734" w:rsidRPr="00811336" w:rsidRDefault="000E6734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</w:tc>
        <w:tc>
          <w:tcPr>
            <w:tcW w:w="2784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0E6734" w:rsidRPr="00811336" w:rsidRDefault="000E6734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811336" w:rsidRPr="00811336" w:rsidTr="00546BDD">
        <w:trPr>
          <w:jc w:val="center"/>
        </w:trPr>
        <w:tc>
          <w:tcPr>
            <w:tcW w:w="742" w:type="dxa"/>
          </w:tcPr>
          <w:p w:rsidR="00811336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9</w:t>
            </w:r>
          </w:p>
        </w:tc>
        <w:tc>
          <w:tcPr>
            <w:tcW w:w="2599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:rsidR="00811336" w:rsidRPr="00811336" w:rsidRDefault="00811336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811336" w:rsidRPr="00811336" w:rsidRDefault="00811336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  <w:tr w:rsidR="001447B7" w:rsidRPr="00811336" w:rsidTr="00546BDD">
        <w:trPr>
          <w:jc w:val="center"/>
        </w:trPr>
        <w:tc>
          <w:tcPr>
            <w:tcW w:w="742" w:type="dxa"/>
          </w:tcPr>
          <w:p w:rsidR="001447B7" w:rsidRPr="00811336" w:rsidRDefault="00730A7E" w:rsidP="00F045C7">
            <w:pPr>
              <w:jc w:val="center"/>
              <w:rPr>
                <w:rFonts w:ascii="Bookman Old Style" w:hAnsi="Bookman Old Style" w:cs="Calibri"/>
                <w:b/>
                <w:sz w:val="22"/>
              </w:rPr>
            </w:pPr>
            <w:r>
              <w:rPr>
                <w:rFonts w:ascii="Bookman Old Style" w:hAnsi="Bookman Old Style" w:cs="Calibri"/>
                <w:b/>
                <w:sz w:val="22"/>
              </w:rPr>
              <w:t>10</w:t>
            </w:r>
          </w:p>
        </w:tc>
        <w:tc>
          <w:tcPr>
            <w:tcW w:w="2599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1856" w:type="dxa"/>
            <w:vAlign w:val="center"/>
          </w:tcPr>
          <w:p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  <w:p w:rsidR="001447B7" w:rsidRDefault="001447B7" w:rsidP="001447B7">
            <w:pPr>
              <w:jc w:val="center"/>
              <w:rPr>
                <w:rFonts w:ascii="Bookman Old Style" w:hAnsi="Bookman Old Style" w:cs="Calibri"/>
                <w:sz w:val="22"/>
              </w:rPr>
            </w:pPr>
            <w:proofErr w:type="gramStart"/>
            <w:r w:rsidRPr="00811336">
              <w:rPr>
                <w:rFonts w:ascii="Bookman Old Style" w:hAnsi="Bookman Old Style" w:cs="Calibri"/>
                <w:sz w:val="22"/>
              </w:rPr>
              <w:t>.…</w:t>
            </w:r>
            <w:proofErr w:type="gramEnd"/>
            <w:r w:rsidRPr="00811336">
              <w:rPr>
                <w:rFonts w:ascii="Bookman Old Style" w:hAnsi="Bookman Old Style" w:cs="Calibri"/>
                <w:sz w:val="22"/>
              </w:rPr>
              <w:t>/…./20</w:t>
            </w:r>
          </w:p>
          <w:p w:rsidR="001447B7" w:rsidRDefault="001447B7" w:rsidP="00546BDD">
            <w:pPr>
              <w:jc w:val="center"/>
              <w:rPr>
                <w:rFonts w:ascii="Bookman Old Style" w:hAnsi="Bookman Old Style" w:cs="Calibri"/>
                <w:sz w:val="22"/>
              </w:rPr>
            </w:pPr>
          </w:p>
        </w:tc>
        <w:tc>
          <w:tcPr>
            <w:tcW w:w="2784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763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  <w:tc>
          <w:tcPr>
            <w:tcW w:w="3508" w:type="dxa"/>
          </w:tcPr>
          <w:p w:rsidR="001447B7" w:rsidRPr="00811336" w:rsidRDefault="001447B7" w:rsidP="007753A0">
            <w:pPr>
              <w:rPr>
                <w:rFonts w:ascii="Bookman Old Style" w:hAnsi="Bookman Old Style" w:cs="Calibri"/>
                <w:b/>
                <w:sz w:val="22"/>
              </w:rPr>
            </w:pPr>
          </w:p>
        </w:tc>
      </w:tr>
    </w:tbl>
    <w:p w:rsidR="001447B7" w:rsidRDefault="001447B7" w:rsidP="001447B7">
      <w:pPr>
        <w:tabs>
          <w:tab w:val="left" w:pos="2115"/>
        </w:tabs>
        <w:rPr>
          <w:rFonts w:ascii="Bookman Old Style" w:hAnsi="Bookman Old Style" w:cs="Calibri"/>
          <w:b/>
          <w:sz w:val="18"/>
          <w:szCs w:val="20"/>
        </w:rPr>
      </w:pPr>
      <w:r>
        <w:rPr>
          <w:rFonts w:ascii="Bookman Old Style" w:hAnsi="Bookman Old Style" w:cs="Calibri"/>
          <w:b/>
          <w:sz w:val="18"/>
          <w:szCs w:val="20"/>
        </w:rPr>
        <w:tab/>
      </w:r>
    </w:p>
    <w:p w:rsidR="00546BDD" w:rsidRPr="00811336" w:rsidRDefault="001447B7" w:rsidP="001447B7">
      <w:pPr>
        <w:tabs>
          <w:tab w:val="left" w:pos="2115"/>
        </w:tabs>
        <w:jc w:val="right"/>
        <w:rPr>
          <w:rFonts w:ascii="Bookman Old Style" w:hAnsi="Bookman Old Style" w:cs="Calibri"/>
          <w:b/>
          <w:sz w:val="18"/>
          <w:szCs w:val="20"/>
        </w:rPr>
      </w:pPr>
      <w:proofErr w:type="gramStart"/>
      <w:r w:rsidRPr="001447B7">
        <w:rPr>
          <w:rFonts w:ascii="Bookman Old Style" w:hAnsi="Bookman Old Style" w:cs="Calibri"/>
          <w:b/>
          <w:sz w:val="18"/>
          <w:szCs w:val="20"/>
        </w:rPr>
        <w:t>….</w:t>
      </w:r>
      <w:proofErr w:type="gramEnd"/>
      <w:r w:rsidRPr="001447B7">
        <w:rPr>
          <w:rFonts w:ascii="Bookman Old Style" w:hAnsi="Bookman Old Style" w:cs="Calibri"/>
          <w:b/>
          <w:sz w:val="18"/>
          <w:szCs w:val="20"/>
        </w:rPr>
        <w:t>/….   Sınıf Rehber Öğretmeni</w:t>
      </w:r>
      <w:r w:rsidRPr="001447B7">
        <w:rPr>
          <w:rFonts w:ascii="Bookman Old Style" w:hAnsi="Bookman Old Style" w:cs="Calibri"/>
          <w:b/>
          <w:sz w:val="18"/>
          <w:szCs w:val="20"/>
        </w:rPr>
        <w:tab/>
      </w: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6853"/>
      </w:tblGrid>
      <w:tr w:rsidR="00546BDD" w:rsidRPr="00811336" w:rsidTr="00546BDD">
        <w:tc>
          <w:tcPr>
            <w:tcW w:w="6853" w:type="dxa"/>
            <w:shd w:val="clear" w:color="auto" w:fill="auto"/>
          </w:tcPr>
          <w:p w:rsidR="00546BDD" w:rsidRPr="00811336" w:rsidRDefault="00546BDD" w:rsidP="00546BDD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546BDD" w:rsidRPr="001447B7" w:rsidTr="00546BDD">
        <w:tc>
          <w:tcPr>
            <w:tcW w:w="6853" w:type="dxa"/>
            <w:shd w:val="clear" w:color="auto" w:fill="auto"/>
          </w:tcPr>
          <w:p w:rsidR="00546BDD" w:rsidRPr="001447B7" w:rsidRDefault="00546BDD" w:rsidP="00811336">
            <w:pPr>
              <w:spacing w:line="360" w:lineRule="auto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546BDD">
        <w:tc>
          <w:tcPr>
            <w:tcW w:w="6853" w:type="dxa"/>
            <w:shd w:val="clear" w:color="auto" w:fill="auto"/>
          </w:tcPr>
          <w:p w:rsidR="00811336" w:rsidRPr="00811336" w:rsidRDefault="00811336" w:rsidP="00811336">
            <w:pPr>
              <w:spacing w:line="360" w:lineRule="auto"/>
              <w:jc w:val="right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  <w:tr w:rsidR="00811336" w:rsidRPr="00811336" w:rsidTr="00546BDD">
        <w:tc>
          <w:tcPr>
            <w:tcW w:w="6853" w:type="dxa"/>
            <w:shd w:val="clear" w:color="auto" w:fill="auto"/>
          </w:tcPr>
          <w:p w:rsidR="00811336" w:rsidRPr="00811336" w:rsidRDefault="00811336" w:rsidP="00811336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sz w:val="18"/>
                <w:szCs w:val="20"/>
              </w:rPr>
            </w:pPr>
          </w:p>
        </w:tc>
      </w:tr>
    </w:tbl>
    <w:p w:rsidR="004D2F60" w:rsidRPr="00811336" w:rsidRDefault="004D2F60" w:rsidP="003C5392">
      <w:pPr>
        <w:rPr>
          <w:rFonts w:ascii="Bookman Old Style" w:hAnsi="Bookman Old Style" w:cs="Calibri"/>
          <w:b/>
          <w:i/>
          <w:sz w:val="2"/>
          <w:szCs w:val="2"/>
        </w:rPr>
      </w:pPr>
    </w:p>
    <w:sectPr w:rsidR="004D2F60" w:rsidRPr="00811336" w:rsidSect="001447B7">
      <w:footerReference w:type="default" r:id="rId7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46" w:rsidRDefault="001B2E46" w:rsidP="001447B7">
      <w:r>
        <w:separator/>
      </w:r>
    </w:p>
  </w:endnote>
  <w:endnote w:type="continuationSeparator" w:id="0">
    <w:p w:rsidR="001B2E46" w:rsidRDefault="001B2E46" w:rsidP="001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B7" w:rsidRDefault="001447B7" w:rsidP="001447B7">
    <w:pPr>
      <w:pStyle w:val="Altbilgi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46" w:rsidRDefault="001B2E46" w:rsidP="001447B7">
      <w:r>
        <w:separator/>
      </w:r>
    </w:p>
  </w:footnote>
  <w:footnote w:type="continuationSeparator" w:id="0">
    <w:p w:rsidR="001B2E46" w:rsidRDefault="001B2E46" w:rsidP="0014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912"/>
    <w:rsid w:val="00016604"/>
    <w:rsid w:val="00023C62"/>
    <w:rsid w:val="00035BEF"/>
    <w:rsid w:val="00087DA9"/>
    <w:rsid w:val="00092348"/>
    <w:rsid w:val="000E6734"/>
    <w:rsid w:val="001447B7"/>
    <w:rsid w:val="001B2E46"/>
    <w:rsid w:val="001C5178"/>
    <w:rsid w:val="001E61B7"/>
    <w:rsid w:val="00332993"/>
    <w:rsid w:val="00336483"/>
    <w:rsid w:val="003C5392"/>
    <w:rsid w:val="004360EA"/>
    <w:rsid w:val="00492D22"/>
    <w:rsid w:val="004B1F80"/>
    <w:rsid w:val="004D117E"/>
    <w:rsid w:val="004D2F60"/>
    <w:rsid w:val="004F4713"/>
    <w:rsid w:val="00546BDD"/>
    <w:rsid w:val="006520CE"/>
    <w:rsid w:val="006975B4"/>
    <w:rsid w:val="006A0912"/>
    <w:rsid w:val="006B62C8"/>
    <w:rsid w:val="006D16C3"/>
    <w:rsid w:val="00730A7E"/>
    <w:rsid w:val="007753A0"/>
    <w:rsid w:val="00811336"/>
    <w:rsid w:val="008451A9"/>
    <w:rsid w:val="008C564D"/>
    <w:rsid w:val="00A335B9"/>
    <w:rsid w:val="00A56162"/>
    <w:rsid w:val="00AB7304"/>
    <w:rsid w:val="00AD4555"/>
    <w:rsid w:val="00AE5C58"/>
    <w:rsid w:val="00BF67B7"/>
    <w:rsid w:val="00D25DFF"/>
    <w:rsid w:val="00D87E75"/>
    <w:rsid w:val="00DC4E1D"/>
    <w:rsid w:val="00DE575E"/>
    <w:rsid w:val="00ED09EC"/>
    <w:rsid w:val="00F045C7"/>
    <w:rsid w:val="00F8577E"/>
    <w:rsid w:val="00FD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A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AB73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47B7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7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447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TEĞMEN BEKİR ÖZTÜRK ÇOK PROGRAMLI LİSESİ</vt:lpstr>
    </vt:vector>
  </TitlesOfParts>
  <Company>-=[By NeC]=-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TEĞMEN BEKİR ÖZTÜRK ÇOK PROGRAMLI LİSESİ</dc:title>
  <dc:creator>cpl</dc:creator>
  <cp:lastModifiedBy>Kubra</cp:lastModifiedBy>
  <cp:revision>6</cp:revision>
  <cp:lastPrinted>2018-10-03T07:38:00Z</cp:lastPrinted>
  <dcterms:created xsi:type="dcterms:W3CDTF">2016-10-02T12:47:00Z</dcterms:created>
  <dcterms:modified xsi:type="dcterms:W3CDTF">2018-10-03T07:54:00Z</dcterms:modified>
</cp:coreProperties>
</file>